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0F8E" w14:textId="77777777" w:rsidR="008E7923" w:rsidRDefault="00231F4E" w:rsidP="00F753B8">
      <w:pPr>
        <w:ind w:left="90"/>
      </w:pPr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</w:t>
      </w:r>
    </w:p>
    <w:p w14:paraId="606F212E" w14:textId="77777777" w:rsidR="00231F4E" w:rsidRDefault="00231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074"/>
        <w:gridCol w:w="3320"/>
        <w:gridCol w:w="2790"/>
      </w:tblGrid>
      <w:tr w:rsidR="00F753B8" w14:paraId="0AA7CC9F" w14:textId="0A526448" w:rsidTr="00F753B8">
        <w:tc>
          <w:tcPr>
            <w:tcW w:w="2274" w:type="dxa"/>
          </w:tcPr>
          <w:p w14:paraId="2258D2EE" w14:textId="77777777" w:rsidR="00F753B8" w:rsidRPr="00B50547" w:rsidRDefault="00F753B8" w:rsidP="00231F4E">
            <w:pPr>
              <w:rPr>
                <w:rFonts w:hAnsi="Calibri"/>
                <w:color w:val="000000" w:themeColor="text1"/>
                <w:kern w:val="24"/>
                <w:sz w:val="48"/>
                <w:szCs w:val="48"/>
                <w:lang w:val="es-ES_tradnl"/>
              </w:rPr>
            </w:pPr>
            <w:r w:rsidRPr="00B50547">
              <w:rPr>
                <w:rFonts w:hAnsi="Calibri"/>
                <w:color w:val="000000" w:themeColor="text1"/>
                <w:kern w:val="24"/>
                <w:sz w:val="48"/>
                <w:szCs w:val="48"/>
                <w:lang w:val="es-ES_tradnl"/>
              </w:rPr>
              <w:t>La pregunta</w:t>
            </w:r>
          </w:p>
        </w:tc>
        <w:tc>
          <w:tcPr>
            <w:tcW w:w="2074" w:type="dxa"/>
          </w:tcPr>
          <w:p w14:paraId="44A0B98B" w14:textId="63B8B164" w:rsidR="00F753B8" w:rsidRPr="00B50547" w:rsidRDefault="00730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question</w:t>
            </w:r>
          </w:p>
        </w:tc>
        <w:tc>
          <w:tcPr>
            <w:tcW w:w="3320" w:type="dxa"/>
          </w:tcPr>
          <w:p w14:paraId="64FAF577" w14:textId="06F83685" w:rsidR="00F753B8" w:rsidRPr="00B50547" w:rsidRDefault="00F753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Where have we seen it?</w:t>
            </w:r>
          </w:p>
        </w:tc>
        <w:tc>
          <w:tcPr>
            <w:tcW w:w="2790" w:type="dxa"/>
          </w:tcPr>
          <w:p w14:paraId="15DDDE4C" w14:textId="5DB1D2CB" w:rsidR="00F753B8" w:rsidRDefault="00F753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to answer.</w:t>
            </w:r>
          </w:p>
        </w:tc>
      </w:tr>
      <w:tr w:rsidR="00F753B8" w14:paraId="63B2D2FB" w14:textId="7BA5CFAA" w:rsidTr="00F753B8">
        <w:tc>
          <w:tcPr>
            <w:tcW w:w="2274" w:type="dxa"/>
          </w:tcPr>
          <w:p w14:paraId="6261A2F0" w14:textId="77777777" w:rsidR="00F753B8" w:rsidRPr="00231F4E" w:rsidRDefault="00F753B8" w:rsidP="00231F4E">
            <w:pPr>
              <w:spacing w:line="480" w:lineRule="auto"/>
              <w:rPr>
                <w:rFonts w:eastAsia="Times New Roman" w:cs="Times New Roman"/>
                <w:sz w:val="44"/>
                <w:szCs w:val="44"/>
              </w:rPr>
            </w:pP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¿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Qu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é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?</w:t>
            </w:r>
          </w:p>
        </w:tc>
        <w:tc>
          <w:tcPr>
            <w:tcW w:w="2074" w:type="dxa"/>
          </w:tcPr>
          <w:p w14:paraId="56B4AD59" w14:textId="285B9523" w:rsidR="00F753B8" w:rsidRPr="00457012" w:rsidRDefault="003B40B9">
            <w:pPr>
              <w:rPr>
                <w:sz w:val="36"/>
                <w:szCs w:val="36"/>
              </w:rPr>
            </w:pPr>
            <w:r w:rsidRPr="00457012">
              <w:rPr>
                <w:sz w:val="36"/>
                <w:szCs w:val="36"/>
              </w:rPr>
              <w:t>What?</w:t>
            </w:r>
          </w:p>
        </w:tc>
        <w:tc>
          <w:tcPr>
            <w:tcW w:w="3320" w:type="dxa"/>
          </w:tcPr>
          <w:p w14:paraId="2BF8D199" w14:textId="77777777" w:rsidR="00F753B8" w:rsidRDefault="00730A32" w:rsidP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tal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14:paraId="38D74DEC" w14:textId="77777777" w:rsidR="00730A32" w:rsidRDefault="00730A32" w:rsidP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pasa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14:paraId="5B899D6F" w14:textId="77777777" w:rsidR="00730A32" w:rsidRDefault="00730A32" w:rsidP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gusta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hacer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14:paraId="6C6B1934" w14:textId="061AF452" w:rsidR="00730A32" w:rsidRPr="00457012" w:rsidRDefault="00730A32" w:rsidP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Qué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hora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>?</w:t>
            </w:r>
          </w:p>
        </w:tc>
        <w:tc>
          <w:tcPr>
            <w:tcW w:w="2790" w:type="dxa"/>
          </w:tcPr>
          <w:p w14:paraId="231CA698" w14:textId="5EFD6A11" w:rsidR="00F753B8" w:rsidRPr="00457012" w:rsidRDefault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Answers will vary</w:t>
            </w:r>
          </w:p>
        </w:tc>
      </w:tr>
      <w:tr w:rsidR="00F753B8" w14:paraId="4493B0CB" w14:textId="1D2FD62F" w:rsidTr="00F753B8">
        <w:tc>
          <w:tcPr>
            <w:tcW w:w="2274" w:type="dxa"/>
          </w:tcPr>
          <w:p w14:paraId="5E54C105" w14:textId="77777777" w:rsidR="00F753B8" w:rsidRPr="00231F4E" w:rsidRDefault="00F753B8" w:rsidP="00231F4E">
            <w:pPr>
              <w:spacing w:line="480" w:lineRule="auto"/>
              <w:rPr>
                <w:rFonts w:eastAsia="Times New Roman" w:cs="Times New Roman"/>
                <w:sz w:val="44"/>
                <w:szCs w:val="44"/>
              </w:rPr>
            </w:pP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¿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Qui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é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n?</w:t>
            </w:r>
          </w:p>
        </w:tc>
        <w:tc>
          <w:tcPr>
            <w:tcW w:w="2074" w:type="dxa"/>
          </w:tcPr>
          <w:p w14:paraId="747DD4D9" w14:textId="5C7534D5" w:rsidR="00F753B8" w:rsidRPr="00457012" w:rsidRDefault="003B40B9">
            <w:pPr>
              <w:rPr>
                <w:sz w:val="36"/>
                <w:szCs w:val="36"/>
              </w:rPr>
            </w:pPr>
            <w:r w:rsidRPr="00457012">
              <w:rPr>
                <w:sz w:val="36"/>
                <w:szCs w:val="36"/>
              </w:rPr>
              <w:t>Who?</w:t>
            </w:r>
          </w:p>
        </w:tc>
        <w:tc>
          <w:tcPr>
            <w:tcW w:w="3320" w:type="dxa"/>
          </w:tcPr>
          <w:p w14:paraId="1A5B8896" w14:textId="77777777" w:rsidR="00F753B8" w:rsidRPr="00457012" w:rsidRDefault="00F753B8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4F388F0F" w14:textId="3ADAF8F3" w:rsidR="00F753B8" w:rsidRPr="00457012" w:rsidRDefault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Answer with a person</w:t>
            </w:r>
          </w:p>
        </w:tc>
      </w:tr>
      <w:tr w:rsidR="00F753B8" w14:paraId="3E189423" w14:textId="47D4FEF3" w:rsidTr="00F753B8">
        <w:tc>
          <w:tcPr>
            <w:tcW w:w="2274" w:type="dxa"/>
          </w:tcPr>
          <w:p w14:paraId="70F22E77" w14:textId="77777777" w:rsidR="00F753B8" w:rsidRPr="00231F4E" w:rsidRDefault="00F753B8" w:rsidP="00231F4E">
            <w:pPr>
              <w:spacing w:line="480" w:lineRule="auto"/>
              <w:rPr>
                <w:rFonts w:eastAsia="Times New Roman" w:cs="Times New Roman"/>
                <w:sz w:val="44"/>
                <w:szCs w:val="44"/>
              </w:rPr>
            </w:pP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¿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Por qu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é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?</w:t>
            </w:r>
          </w:p>
        </w:tc>
        <w:tc>
          <w:tcPr>
            <w:tcW w:w="2074" w:type="dxa"/>
          </w:tcPr>
          <w:p w14:paraId="15ED7974" w14:textId="1778B668" w:rsidR="00F753B8" w:rsidRPr="00457012" w:rsidRDefault="003B40B9">
            <w:pPr>
              <w:rPr>
                <w:sz w:val="36"/>
                <w:szCs w:val="36"/>
              </w:rPr>
            </w:pPr>
            <w:r w:rsidRPr="00457012">
              <w:rPr>
                <w:sz w:val="36"/>
                <w:szCs w:val="36"/>
              </w:rPr>
              <w:t>Why?</w:t>
            </w:r>
          </w:p>
        </w:tc>
        <w:tc>
          <w:tcPr>
            <w:tcW w:w="3320" w:type="dxa"/>
          </w:tcPr>
          <w:p w14:paraId="5259121C" w14:textId="77777777" w:rsidR="00F753B8" w:rsidRPr="00457012" w:rsidRDefault="00F753B8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51459B93" w14:textId="67800E5C" w:rsidR="00F753B8" w:rsidRPr="00457012" w:rsidRDefault="003B40B9">
            <w:pPr>
              <w:rPr>
                <w:sz w:val="36"/>
                <w:szCs w:val="36"/>
              </w:rPr>
            </w:pPr>
            <w:proofErr w:type="spellStart"/>
            <w:r w:rsidRPr="00457012">
              <w:rPr>
                <w:sz w:val="36"/>
                <w:szCs w:val="36"/>
              </w:rPr>
              <w:t>Porque</w:t>
            </w:r>
            <w:proofErr w:type="spellEnd"/>
            <w:r w:rsidRPr="00457012">
              <w:rPr>
                <w:sz w:val="36"/>
                <w:szCs w:val="36"/>
              </w:rPr>
              <w:t xml:space="preserve"> = because</w:t>
            </w:r>
          </w:p>
        </w:tc>
      </w:tr>
      <w:tr w:rsidR="00F753B8" w14:paraId="1AECF400" w14:textId="766E346F" w:rsidTr="00F753B8">
        <w:tc>
          <w:tcPr>
            <w:tcW w:w="2274" w:type="dxa"/>
          </w:tcPr>
          <w:p w14:paraId="4FF7E5FF" w14:textId="77777777" w:rsidR="00F753B8" w:rsidRPr="00231F4E" w:rsidRDefault="00F753B8" w:rsidP="00231F4E">
            <w:pPr>
              <w:spacing w:line="480" w:lineRule="auto"/>
              <w:rPr>
                <w:rFonts w:eastAsia="Times New Roman" w:cs="Times New Roman"/>
                <w:sz w:val="44"/>
                <w:szCs w:val="44"/>
              </w:rPr>
            </w:pP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¿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C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ó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mo?</w:t>
            </w:r>
          </w:p>
        </w:tc>
        <w:tc>
          <w:tcPr>
            <w:tcW w:w="2074" w:type="dxa"/>
          </w:tcPr>
          <w:p w14:paraId="743F34F6" w14:textId="36B3D463" w:rsidR="00F753B8" w:rsidRPr="00457012" w:rsidRDefault="003B40B9">
            <w:pPr>
              <w:rPr>
                <w:sz w:val="36"/>
                <w:szCs w:val="36"/>
              </w:rPr>
            </w:pPr>
            <w:r w:rsidRPr="00457012">
              <w:rPr>
                <w:sz w:val="36"/>
                <w:szCs w:val="36"/>
              </w:rPr>
              <w:t>How?</w:t>
            </w:r>
          </w:p>
        </w:tc>
        <w:tc>
          <w:tcPr>
            <w:tcW w:w="3320" w:type="dxa"/>
          </w:tcPr>
          <w:p w14:paraId="17270619" w14:textId="77777777" w:rsidR="00F753B8" w:rsidRDefault="00730A32" w:rsidP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Cómo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estás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14:paraId="37DFAC97" w14:textId="0FD52E00" w:rsidR="00730A32" w:rsidRPr="00457012" w:rsidRDefault="00730A32" w:rsidP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Cómo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>?</w:t>
            </w:r>
          </w:p>
        </w:tc>
        <w:tc>
          <w:tcPr>
            <w:tcW w:w="2790" w:type="dxa"/>
          </w:tcPr>
          <w:p w14:paraId="7CDE84F3" w14:textId="7D8D55E5" w:rsidR="00F753B8" w:rsidRPr="00457012" w:rsidRDefault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Answers will vary</w:t>
            </w:r>
          </w:p>
        </w:tc>
      </w:tr>
      <w:tr w:rsidR="00F753B8" w14:paraId="63AD0ABC" w14:textId="7F9F5D94" w:rsidTr="00F753B8">
        <w:tc>
          <w:tcPr>
            <w:tcW w:w="2274" w:type="dxa"/>
          </w:tcPr>
          <w:p w14:paraId="0F5960FF" w14:textId="77777777" w:rsidR="00F753B8" w:rsidRPr="00231F4E" w:rsidRDefault="00F753B8" w:rsidP="00231F4E">
            <w:pPr>
              <w:spacing w:line="480" w:lineRule="auto"/>
              <w:rPr>
                <w:rFonts w:eastAsia="Times New Roman" w:cs="Times New Roman"/>
                <w:sz w:val="44"/>
                <w:szCs w:val="44"/>
              </w:rPr>
            </w:pP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¿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Cu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á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 xml:space="preserve">l? </w:t>
            </w:r>
          </w:p>
        </w:tc>
        <w:tc>
          <w:tcPr>
            <w:tcW w:w="2074" w:type="dxa"/>
          </w:tcPr>
          <w:p w14:paraId="72EAC491" w14:textId="2BE7A233" w:rsidR="00F753B8" w:rsidRPr="00457012" w:rsidRDefault="003B40B9">
            <w:pPr>
              <w:rPr>
                <w:sz w:val="36"/>
                <w:szCs w:val="36"/>
              </w:rPr>
            </w:pPr>
            <w:r w:rsidRPr="00457012">
              <w:rPr>
                <w:sz w:val="36"/>
                <w:szCs w:val="36"/>
              </w:rPr>
              <w:t>Which?</w:t>
            </w:r>
          </w:p>
        </w:tc>
        <w:tc>
          <w:tcPr>
            <w:tcW w:w="3320" w:type="dxa"/>
          </w:tcPr>
          <w:p w14:paraId="3383D5C7" w14:textId="77777777" w:rsidR="00F753B8" w:rsidRPr="00457012" w:rsidRDefault="00F753B8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1FD5E7FC" w14:textId="3225274E" w:rsidR="00F753B8" w:rsidRPr="00457012" w:rsidRDefault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Choose one of the options</w:t>
            </w:r>
          </w:p>
        </w:tc>
      </w:tr>
      <w:tr w:rsidR="00F753B8" w14:paraId="3209D527" w14:textId="6C3173B4" w:rsidTr="00F753B8">
        <w:tc>
          <w:tcPr>
            <w:tcW w:w="2274" w:type="dxa"/>
          </w:tcPr>
          <w:p w14:paraId="3F7A420A" w14:textId="77777777" w:rsidR="00F753B8" w:rsidRDefault="00F753B8" w:rsidP="00231F4E">
            <w:pPr>
              <w:spacing w:line="480" w:lineRule="auto"/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</w:pP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¿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D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ó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nde?</w:t>
            </w:r>
          </w:p>
          <w:p w14:paraId="0081A72B" w14:textId="44EBEDD4" w:rsidR="00730A32" w:rsidRPr="00231F4E" w:rsidRDefault="00730A32" w:rsidP="00730A32">
            <w:pPr>
              <w:spacing w:line="480" w:lineRule="auto"/>
              <w:rPr>
                <w:rFonts w:eastAsia="Times New Roman" w:cs="Times New Roman"/>
                <w:sz w:val="44"/>
                <w:szCs w:val="44"/>
              </w:rPr>
            </w:pPr>
            <w:r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¿</w:t>
            </w:r>
            <w:r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Ad</w:t>
            </w:r>
            <w:r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ó</w:t>
            </w:r>
            <w:r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nde?</w:t>
            </w:r>
          </w:p>
        </w:tc>
        <w:tc>
          <w:tcPr>
            <w:tcW w:w="2074" w:type="dxa"/>
          </w:tcPr>
          <w:p w14:paraId="2A0FC545" w14:textId="77777777" w:rsidR="00F753B8" w:rsidRDefault="003B40B9">
            <w:pPr>
              <w:rPr>
                <w:sz w:val="36"/>
                <w:szCs w:val="36"/>
              </w:rPr>
            </w:pPr>
            <w:r w:rsidRPr="00457012">
              <w:rPr>
                <w:sz w:val="36"/>
                <w:szCs w:val="36"/>
              </w:rPr>
              <w:t>Where?</w:t>
            </w:r>
          </w:p>
          <w:p w14:paraId="3A0FA715" w14:textId="77777777" w:rsidR="00730A32" w:rsidRDefault="00730A32">
            <w:pPr>
              <w:rPr>
                <w:sz w:val="36"/>
                <w:szCs w:val="36"/>
              </w:rPr>
            </w:pPr>
          </w:p>
          <w:p w14:paraId="0BFBFF2D" w14:textId="77777777" w:rsidR="00730A32" w:rsidRDefault="00730A32">
            <w:pPr>
              <w:rPr>
                <w:sz w:val="36"/>
                <w:szCs w:val="36"/>
              </w:rPr>
            </w:pPr>
          </w:p>
          <w:p w14:paraId="08F6BA12" w14:textId="0589A141" w:rsidR="00730A32" w:rsidRPr="00457012" w:rsidRDefault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 where?</w:t>
            </w:r>
          </w:p>
        </w:tc>
        <w:tc>
          <w:tcPr>
            <w:tcW w:w="3320" w:type="dxa"/>
          </w:tcPr>
          <w:p w14:paraId="2889D0C3" w14:textId="77777777" w:rsidR="00F753B8" w:rsidRDefault="00730A32" w:rsidP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¿De </w:t>
            </w:r>
            <w:proofErr w:type="spellStart"/>
            <w:r>
              <w:rPr>
                <w:sz w:val="36"/>
                <w:szCs w:val="36"/>
              </w:rPr>
              <w:t>dónde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eres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14:paraId="4F1D7AB2" w14:textId="77777777" w:rsidR="00730A32" w:rsidRDefault="00730A32" w:rsidP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Dónde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estás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14:paraId="7C4D06C6" w14:textId="02970EE1" w:rsidR="00730A32" w:rsidRPr="00457012" w:rsidRDefault="00730A32" w:rsidP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Adónde</w:t>
            </w:r>
            <w:proofErr w:type="spellEnd"/>
            <w:r>
              <w:rPr>
                <w:sz w:val="36"/>
                <w:szCs w:val="36"/>
              </w:rPr>
              <w:t xml:space="preserve"> vas?</w:t>
            </w:r>
          </w:p>
        </w:tc>
        <w:tc>
          <w:tcPr>
            <w:tcW w:w="2790" w:type="dxa"/>
          </w:tcPr>
          <w:p w14:paraId="4030B355" w14:textId="5D791C8A" w:rsidR="00F753B8" w:rsidRPr="00457012" w:rsidRDefault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</w:t>
            </w:r>
          </w:p>
        </w:tc>
      </w:tr>
      <w:tr w:rsidR="00F753B8" w14:paraId="028D98BA" w14:textId="275C8FEF" w:rsidTr="00F753B8">
        <w:tc>
          <w:tcPr>
            <w:tcW w:w="2274" w:type="dxa"/>
          </w:tcPr>
          <w:p w14:paraId="3E42F4BD" w14:textId="38F8DB5A" w:rsidR="00F753B8" w:rsidRPr="00231F4E" w:rsidRDefault="00F753B8" w:rsidP="00231F4E">
            <w:pPr>
              <w:spacing w:line="480" w:lineRule="auto"/>
              <w:rPr>
                <w:rFonts w:eastAsia="Times New Roman" w:cs="Times New Roman"/>
                <w:sz w:val="44"/>
                <w:szCs w:val="44"/>
              </w:rPr>
            </w:pP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¿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Cu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á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ndo?</w:t>
            </w:r>
          </w:p>
        </w:tc>
        <w:tc>
          <w:tcPr>
            <w:tcW w:w="2074" w:type="dxa"/>
          </w:tcPr>
          <w:p w14:paraId="29B3B9A6" w14:textId="09E90F20" w:rsidR="00F753B8" w:rsidRPr="00457012" w:rsidRDefault="003B40B9">
            <w:pPr>
              <w:rPr>
                <w:sz w:val="36"/>
                <w:szCs w:val="36"/>
              </w:rPr>
            </w:pPr>
            <w:r w:rsidRPr="00457012">
              <w:rPr>
                <w:sz w:val="36"/>
                <w:szCs w:val="36"/>
              </w:rPr>
              <w:t>When?</w:t>
            </w:r>
          </w:p>
        </w:tc>
        <w:tc>
          <w:tcPr>
            <w:tcW w:w="3320" w:type="dxa"/>
          </w:tcPr>
          <w:p w14:paraId="6EE5D79D" w14:textId="4B38C27A" w:rsidR="00F753B8" w:rsidRPr="00457012" w:rsidRDefault="00730A32" w:rsidP="00730A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Cuándo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cumpleaños</w:t>
            </w:r>
            <w:proofErr w:type="spellEnd"/>
            <w:r>
              <w:rPr>
                <w:sz w:val="36"/>
                <w:szCs w:val="36"/>
              </w:rPr>
              <w:t>?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250A8550" w14:textId="5EB0F866" w:rsidR="00F753B8" w:rsidRPr="00457012" w:rsidRDefault="003B40B9">
            <w:pPr>
              <w:rPr>
                <w:sz w:val="36"/>
                <w:szCs w:val="36"/>
              </w:rPr>
            </w:pPr>
            <w:r w:rsidRPr="00457012">
              <w:rPr>
                <w:sz w:val="36"/>
                <w:szCs w:val="36"/>
              </w:rPr>
              <w:t>Time</w:t>
            </w:r>
          </w:p>
        </w:tc>
      </w:tr>
      <w:tr w:rsidR="00F753B8" w14:paraId="0A039213" w14:textId="1FA91E76" w:rsidTr="00F753B8">
        <w:tc>
          <w:tcPr>
            <w:tcW w:w="2274" w:type="dxa"/>
          </w:tcPr>
          <w:p w14:paraId="0D28C043" w14:textId="77777777" w:rsidR="00F753B8" w:rsidRPr="00231F4E" w:rsidRDefault="00F753B8" w:rsidP="00231F4E">
            <w:pPr>
              <w:spacing w:line="480" w:lineRule="auto"/>
              <w:rPr>
                <w:rFonts w:eastAsia="Times New Roman" w:cs="Times New Roman"/>
                <w:sz w:val="44"/>
                <w:szCs w:val="44"/>
              </w:rPr>
            </w:pP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¿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Cu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á</w:t>
            </w:r>
            <w:r w:rsidRPr="00231F4E">
              <w:rPr>
                <w:rFonts w:hAnsi="Calibri"/>
                <w:color w:val="000000" w:themeColor="text1"/>
                <w:kern w:val="24"/>
                <w:sz w:val="44"/>
                <w:szCs w:val="44"/>
                <w:lang w:val="es-ES_tradnl"/>
              </w:rPr>
              <w:t>nto?</w:t>
            </w:r>
          </w:p>
        </w:tc>
        <w:tc>
          <w:tcPr>
            <w:tcW w:w="2074" w:type="dxa"/>
          </w:tcPr>
          <w:p w14:paraId="4CF607E8" w14:textId="77777777" w:rsidR="00F753B8" w:rsidRPr="00457012" w:rsidRDefault="003B40B9">
            <w:pPr>
              <w:rPr>
                <w:sz w:val="36"/>
                <w:szCs w:val="36"/>
              </w:rPr>
            </w:pPr>
            <w:r w:rsidRPr="00457012">
              <w:rPr>
                <w:sz w:val="36"/>
                <w:szCs w:val="36"/>
              </w:rPr>
              <w:t>How many?</w:t>
            </w:r>
          </w:p>
          <w:p w14:paraId="6F646FA7" w14:textId="541D3378" w:rsidR="003B40B9" w:rsidRPr="00457012" w:rsidRDefault="003B40B9">
            <w:pPr>
              <w:rPr>
                <w:sz w:val="36"/>
                <w:szCs w:val="36"/>
              </w:rPr>
            </w:pPr>
            <w:r w:rsidRPr="00457012">
              <w:rPr>
                <w:sz w:val="36"/>
                <w:szCs w:val="36"/>
              </w:rPr>
              <w:t>How much?</w:t>
            </w:r>
          </w:p>
        </w:tc>
        <w:tc>
          <w:tcPr>
            <w:tcW w:w="3320" w:type="dxa"/>
          </w:tcPr>
          <w:p w14:paraId="7B1C5C08" w14:textId="77777777" w:rsidR="00F753B8" w:rsidRPr="00457012" w:rsidRDefault="00F753B8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14:paraId="36026AE3" w14:textId="763173F1" w:rsidR="00F753B8" w:rsidRPr="00457012" w:rsidRDefault="003B40B9">
            <w:pPr>
              <w:rPr>
                <w:sz w:val="36"/>
                <w:szCs w:val="36"/>
              </w:rPr>
            </w:pPr>
            <w:r w:rsidRPr="00457012">
              <w:rPr>
                <w:sz w:val="36"/>
                <w:szCs w:val="36"/>
              </w:rPr>
              <w:t xml:space="preserve">Number/ quantity </w:t>
            </w:r>
          </w:p>
        </w:tc>
      </w:tr>
    </w:tbl>
    <w:p w14:paraId="55C7668E" w14:textId="59B7F0B3" w:rsidR="00231F4E" w:rsidRPr="00B50547" w:rsidRDefault="00231F4E">
      <w:pPr>
        <w:rPr>
          <w:sz w:val="32"/>
          <w:szCs w:val="32"/>
        </w:rPr>
      </w:pPr>
    </w:p>
    <w:sectPr w:rsidR="00231F4E" w:rsidRPr="00B50547" w:rsidSect="00F753B8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20BB"/>
    <w:multiLevelType w:val="hybridMultilevel"/>
    <w:tmpl w:val="C07499E0"/>
    <w:lvl w:ilvl="0" w:tplc="C604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4A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2C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69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2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8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5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61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40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E"/>
    <w:rsid w:val="001E0BDE"/>
    <w:rsid w:val="00231F4E"/>
    <w:rsid w:val="003B40B9"/>
    <w:rsid w:val="00457012"/>
    <w:rsid w:val="00730A32"/>
    <w:rsid w:val="008E7923"/>
    <w:rsid w:val="00A822EA"/>
    <w:rsid w:val="00B50547"/>
    <w:rsid w:val="00F753B8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C0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F4E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F4E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5</cp:revision>
  <cp:lastPrinted>2016-11-29T14:35:00Z</cp:lastPrinted>
  <dcterms:created xsi:type="dcterms:W3CDTF">2016-04-13T16:23:00Z</dcterms:created>
  <dcterms:modified xsi:type="dcterms:W3CDTF">2016-11-29T21:10:00Z</dcterms:modified>
</cp:coreProperties>
</file>